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B601F8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绿园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DC32D4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C93DC8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C32D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D25DA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25DA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CC" w:rsidRDefault="00E736CC" w:rsidP="00C946C8">
      <w:r>
        <w:separator/>
      </w:r>
    </w:p>
  </w:endnote>
  <w:endnote w:type="continuationSeparator" w:id="0">
    <w:p w:rsidR="00E736CC" w:rsidRDefault="00E736CC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CC" w:rsidRDefault="00E736CC" w:rsidP="00C946C8">
      <w:r>
        <w:separator/>
      </w:r>
    </w:p>
  </w:footnote>
  <w:footnote w:type="continuationSeparator" w:id="0">
    <w:p w:rsidR="00E736CC" w:rsidRDefault="00E736CC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A3267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1E67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601F8"/>
    <w:rsid w:val="00BA5A55"/>
    <w:rsid w:val="00BB6DF1"/>
    <w:rsid w:val="00BC4FE1"/>
    <w:rsid w:val="00C306B7"/>
    <w:rsid w:val="00C46C4F"/>
    <w:rsid w:val="00C70E79"/>
    <w:rsid w:val="00C768D8"/>
    <w:rsid w:val="00C93DC8"/>
    <w:rsid w:val="00C946C8"/>
    <w:rsid w:val="00CC47A6"/>
    <w:rsid w:val="00D0031B"/>
    <w:rsid w:val="00D25DAE"/>
    <w:rsid w:val="00D530B6"/>
    <w:rsid w:val="00D53EAE"/>
    <w:rsid w:val="00D73AEA"/>
    <w:rsid w:val="00DC19D6"/>
    <w:rsid w:val="00DC32D4"/>
    <w:rsid w:val="00DE2DC7"/>
    <w:rsid w:val="00E000FD"/>
    <w:rsid w:val="00E264BC"/>
    <w:rsid w:val="00E64DE8"/>
    <w:rsid w:val="00E736CC"/>
    <w:rsid w:val="00E85118"/>
    <w:rsid w:val="00EE52F7"/>
    <w:rsid w:val="00EF5866"/>
    <w:rsid w:val="00F14225"/>
    <w:rsid w:val="00F84F73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7BA3-A472-4F45-BFF7-AC65F297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2020-07-09T23:10:00Z</dcterms:modified>
</cp:coreProperties>
</file>